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31F" w:rsidRPr="00F5131F" w:rsidRDefault="00F5131F" w:rsidP="00F513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</w:pPr>
      <w:r w:rsidRPr="00F5131F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Внимание! Всероссийский конкурс, посвящённый Дню России.</w:t>
      </w:r>
    </w:p>
    <w:p w:rsidR="00F5131F" w:rsidRPr="00F5131F" w:rsidRDefault="00F5131F" w:rsidP="00F513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</w:pPr>
      <w:r w:rsidRPr="00F5131F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Уважаемые педагоги, студенты, родители, приглашаем принять участие:</w:t>
      </w:r>
    </w:p>
    <w:p w:rsidR="00F5131F" w:rsidRPr="00F5131F" w:rsidRDefault="00F5131F" w:rsidP="00F5131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C00000"/>
          <w:sz w:val="23"/>
          <w:szCs w:val="23"/>
          <w:lang w:eastAsia="ru-RU"/>
        </w:rPr>
      </w:pPr>
      <w:r w:rsidRPr="00F5131F"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  <w:lang w:eastAsia="ru-RU"/>
        </w:rPr>
        <w:t xml:space="preserve"> Всероссийский конкурс сочинений «Люблю тебя, моя Россия» (прием заявок до 20 июня 2021 года);</w:t>
      </w:r>
    </w:p>
    <w:p w:rsidR="00F5131F" w:rsidRPr="00F5131F" w:rsidRDefault="00F5131F" w:rsidP="00F5131F">
      <w:pPr>
        <w:shd w:val="clear" w:color="auto" w:fill="FFFFFF"/>
        <w:spacing w:after="0" w:line="240" w:lineRule="auto"/>
        <w:ind w:left="135" w:firstLine="567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513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Объявлены следующие номинации: «Литературное творчество», «Рассуждения»,  «История из жизни».</w:t>
      </w:r>
    </w:p>
    <w:p w:rsidR="00F5131F" w:rsidRDefault="00F5131F" w:rsidP="00F513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513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 предлагаем участникам написать о России, великих людях в жизни страны, особом пути и роли в истории мира.</w:t>
      </w:r>
      <w:r w:rsidRPr="00F513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F5131F" w:rsidRPr="00F5131F" w:rsidRDefault="00F5131F" w:rsidP="00F513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F5131F" w:rsidRPr="00F5131F" w:rsidRDefault="00F5131F" w:rsidP="00F5131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5131F"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  <w:bdr w:val="none" w:sz="0" w:space="0" w:color="auto" w:frame="1"/>
          <w:lang w:eastAsia="ru-RU"/>
        </w:rPr>
        <w:t xml:space="preserve">Всероссийский творческий конкурс «Я живу под знаком </w:t>
      </w:r>
      <w:proofErr w:type="spellStart"/>
      <w:r w:rsidRPr="00F5131F"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  <w:bdr w:val="none" w:sz="0" w:space="0" w:color="auto" w:frame="1"/>
          <w:lang w:eastAsia="ru-RU"/>
        </w:rPr>
        <w:t>триколора</w:t>
      </w:r>
      <w:proofErr w:type="spellEnd"/>
      <w:r w:rsidRPr="00F5131F"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  <w:bdr w:val="none" w:sz="0" w:space="0" w:color="auto" w:frame="1"/>
          <w:lang w:eastAsia="ru-RU"/>
        </w:rPr>
        <w:t>» (прием заявок до 20 июня 2021 года)</w:t>
      </w:r>
      <w:r w:rsidRPr="00F513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F513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Данный конкурс предусматривает </w:t>
      </w:r>
      <w:r w:rsidRPr="00F513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этап экспертной оценки</w:t>
      </w:r>
      <w:r w:rsidRPr="00F513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работ. Этапа голосования не будет.</w:t>
      </w:r>
    </w:p>
    <w:p w:rsidR="00F5131F" w:rsidRPr="00F5131F" w:rsidRDefault="00F5131F" w:rsidP="00F5131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513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Для участия в конкурсе «Я живу под знаком </w:t>
      </w:r>
      <w:proofErr w:type="spellStart"/>
      <w:r w:rsidRPr="00F513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триколора</w:t>
      </w:r>
      <w:proofErr w:type="spellEnd"/>
      <w:r w:rsidRPr="00F513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» принимаются работы в следующие номинации:</w:t>
      </w:r>
    </w:p>
    <w:p w:rsidR="00F5131F" w:rsidRPr="00F5131F" w:rsidRDefault="00F5131F" w:rsidP="00F5131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513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Рисую Россию </w:t>
      </w:r>
      <w:r w:rsidRPr="00F513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(рисунки пейзажей);</w:t>
      </w:r>
    </w:p>
    <w:p w:rsidR="00F5131F" w:rsidRPr="00F5131F" w:rsidRDefault="00F5131F" w:rsidP="00F5131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513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Я так вижу флаг России</w:t>
      </w:r>
      <w:r w:rsidRPr="00F513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(поделки, включающие российский </w:t>
      </w:r>
      <w:proofErr w:type="spellStart"/>
      <w:r w:rsidRPr="00F513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триколор</w:t>
      </w:r>
      <w:proofErr w:type="spellEnd"/>
      <w:r w:rsidRPr="00F513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как элемент);</w:t>
      </w:r>
    </w:p>
    <w:p w:rsidR="00F5131F" w:rsidRPr="00F5131F" w:rsidRDefault="00F5131F" w:rsidP="00F5131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513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 Днем России! </w:t>
      </w:r>
      <w:r w:rsidRPr="00F513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(плакаты, стенгазеты, посвященные празднованию Дня России);</w:t>
      </w:r>
    </w:p>
    <w:p w:rsidR="00F5131F" w:rsidRPr="00F5131F" w:rsidRDefault="00F5131F" w:rsidP="00F5131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513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Великие моей страны </w:t>
      </w:r>
      <w:r w:rsidRPr="00F513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(портреты россиян, прославляющих страну, совершивших значимые поступки, повлиявших на ход истории)</w:t>
      </w:r>
    </w:p>
    <w:p w:rsidR="00F5131F" w:rsidRPr="00F5131F" w:rsidRDefault="00F5131F" w:rsidP="00F5131F">
      <w:pPr>
        <w:shd w:val="clear" w:color="auto" w:fill="FFFFFF"/>
        <w:spacing w:before="100" w:beforeAutospacing="1" w:after="100" w:afterAutospacing="1" w:line="240" w:lineRule="auto"/>
        <w:ind w:firstLine="1069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51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участия в мероприятии при оформлении заявки Вам будет предложено прикрепить несколько файлов: сама работа в формате </w:t>
      </w:r>
      <w:proofErr w:type="spellStart"/>
      <w:r w:rsidRPr="00F51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jpeg</w:t>
      </w:r>
      <w:proofErr w:type="spellEnd"/>
      <w:r w:rsidRPr="00F51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(фотография, фотография работы рисунка, поделки, аппликации и т.д.), </w:t>
      </w:r>
      <w:proofErr w:type="spellStart"/>
      <w:r w:rsidRPr="00F51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видеофайл</w:t>
      </w:r>
      <w:proofErr w:type="spellEnd"/>
      <w:r w:rsidRPr="00F51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записью процесса подготовки участником конкурсной работы (не нужен, если в качестве работы фотография). Видеозапись по времени не должна превышать 5 минут, может быть смонтирована из отрывков видеозаписей работы ребенка над различными этапами готовности конкурсной работы.</w:t>
      </w:r>
      <w:r w:rsidRPr="00F513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F5131F" w:rsidRPr="00F5131F" w:rsidRDefault="00F5131F" w:rsidP="00F5131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5131F">
        <w:rPr>
          <w:rFonts w:ascii="Times New Roman" w:eastAsia="Times New Roman" w:hAnsi="Times New Roman" w:cs="Times New Roman"/>
          <w:b/>
          <w:bCs/>
          <w:i/>
          <w:iCs/>
          <w:color w:val="C00000"/>
          <w:spacing w:val="5"/>
          <w:sz w:val="24"/>
          <w:szCs w:val="24"/>
          <w:bdr w:val="none" w:sz="0" w:space="0" w:color="auto" w:frame="1"/>
          <w:lang w:eastAsia="ru-RU"/>
        </w:rPr>
        <w:t>Всероссийский творческий конкурс  «Моя страна, моя Россия» (прием заявок до 16 мая 2021 года)</w:t>
      </w:r>
      <w:r w:rsidRPr="00F513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  <w:bdr w:val="none" w:sz="0" w:space="0" w:color="auto" w:frame="1"/>
          <w:lang w:eastAsia="ru-RU"/>
        </w:rPr>
        <w:t xml:space="preserve">  </w:t>
      </w:r>
      <w:r w:rsidRPr="00F5131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bdr w:val="none" w:sz="0" w:space="0" w:color="auto" w:frame="1"/>
          <w:lang w:eastAsia="ru-RU"/>
        </w:rPr>
        <w:t>Данный конкурс предполагает этап </w:t>
      </w:r>
      <w:r w:rsidRPr="00F513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  <w:u w:val="single"/>
          <w:bdr w:val="none" w:sz="0" w:space="0" w:color="auto" w:frame="1"/>
          <w:lang w:eastAsia="ru-RU"/>
        </w:rPr>
        <w:t>ГОЛОСОВАНИЯ</w:t>
      </w:r>
      <w:r w:rsidRPr="00F5131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bdr w:val="none" w:sz="0" w:space="0" w:color="auto" w:frame="1"/>
          <w:lang w:eastAsia="ru-RU"/>
        </w:rPr>
        <w:t>. Голосование проходит на портале </w:t>
      </w:r>
      <w:proofErr w:type="spellStart"/>
      <w:r w:rsidRPr="00F5131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bdr w:val="none" w:sz="0" w:space="0" w:color="auto" w:frame="1"/>
          <w:lang w:val="en-US" w:eastAsia="ru-RU"/>
        </w:rPr>
        <w:t>OnlineTestPad</w:t>
      </w:r>
      <w:proofErr w:type="spellEnd"/>
      <w:r w:rsidRPr="00F5131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bdr w:val="none" w:sz="0" w:space="0" w:color="auto" w:frame="1"/>
          <w:lang w:eastAsia="ru-RU"/>
        </w:rPr>
        <w:t>.</w:t>
      </w:r>
    </w:p>
    <w:p w:rsidR="00F5131F" w:rsidRPr="00F5131F" w:rsidRDefault="00F5131F" w:rsidP="00F5131F">
      <w:pPr>
        <w:shd w:val="clear" w:color="auto" w:fill="FFFFFF"/>
        <w:spacing w:after="0" w:line="240" w:lineRule="auto"/>
        <w:ind w:left="15" w:firstLine="702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513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Для участия в конкурсе «Моя страна, моя Россия» принимаются работы в следующие номинации:</w:t>
      </w:r>
    </w:p>
    <w:p w:rsidR="00F5131F" w:rsidRPr="00F5131F" w:rsidRDefault="00F5131F" w:rsidP="00F5131F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513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Я – будущее моей страны  </w:t>
      </w:r>
      <w:r w:rsidRPr="00F513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(фотографии участников конкурса);</w:t>
      </w:r>
    </w:p>
    <w:p w:rsidR="00F5131F" w:rsidRPr="00F5131F" w:rsidRDefault="00F5131F" w:rsidP="00F5131F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513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Большие семьи в большой стране </w:t>
      </w:r>
      <w:r w:rsidRPr="00F513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(фотографии семей участников в полном составе);</w:t>
      </w:r>
    </w:p>
    <w:p w:rsidR="00F5131F" w:rsidRPr="00F5131F" w:rsidRDefault="00F5131F" w:rsidP="00F5131F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513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Моя малая Родина </w:t>
      </w:r>
      <w:r w:rsidRPr="00F513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(фотографии  красот и достопримечательностей местности, в которой проживает участник, при заполнении заявки в графе «название работы» необходимо указать название места на фотографии);</w:t>
      </w:r>
    </w:p>
    <w:p w:rsidR="00F5131F" w:rsidRPr="00F5131F" w:rsidRDefault="00F5131F" w:rsidP="00F5131F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513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Символ моей страны </w:t>
      </w:r>
      <w:r w:rsidRPr="00F513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(фотографии участников с флагом России);</w:t>
      </w:r>
    </w:p>
    <w:p w:rsidR="00F5131F" w:rsidRPr="00F5131F" w:rsidRDefault="00F5131F" w:rsidP="00F5131F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513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Россия – единство непохожих! </w:t>
      </w:r>
      <w:r w:rsidRPr="00F513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(фотографии участников в национальных костюмах);</w:t>
      </w:r>
    </w:p>
    <w:p w:rsidR="00F5131F" w:rsidRPr="00F5131F" w:rsidRDefault="00F5131F" w:rsidP="00F5131F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513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Мы россияне! </w:t>
      </w:r>
      <w:r w:rsidRPr="00F513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(групповые фотографии классов, команд, коллективов, групп детских садов; в качестве участника необходимо указать наименование коллектива).</w:t>
      </w:r>
    </w:p>
    <w:p w:rsidR="00F5131F" w:rsidRDefault="00F5131F" w:rsidP="00F513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</w:rPr>
        <w:t xml:space="preserve">. Положения мероприятий и правила оформления заявки размещены на сайте </w:t>
      </w:r>
      <w:proofErr w:type="spellStart"/>
      <w:r>
        <w:rPr>
          <w:color w:val="333333"/>
        </w:rPr>
        <w:t>moy-rost.ru</w:t>
      </w:r>
      <w:proofErr w:type="spellEnd"/>
      <w:r>
        <w:rPr>
          <w:color w:val="333333"/>
        </w:rPr>
        <w:t>.</w:t>
      </w:r>
    </w:p>
    <w:p w:rsidR="00F5131F" w:rsidRDefault="00F5131F" w:rsidP="00F513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</w:rPr>
        <w:lastRenderedPageBreak/>
        <w:t xml:space="preserve">Заявки на участие в Конкурсе подаются ТОЛЬКО через электронную форму на сайте </w:t>
      </w:r>
      <w:proofErr w:type="spellStart"/>
      <w:r>
        <w:rPr>
          <w:color w:val="333333"/>
        </w:rPr>
        <w:t>moy-rost.ru</w:t>
      </w:r>
      <w:proofErr w:type="spellEnd"/>
      <w:r>
        <w:rPr>
          <w:color w:val="333333"/>
        </w:rPr>
        <w:t>.</w:t>
      </w:r>
    </w:p>
    <w:p w:rsidR="00F5131F" w:rsidRDefault="00F5131F" w:rsidP="00F513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</w:rPr>
        <w:t>Групповой заявкой считается заявка, содержащая 3 и более работы разных участников. Заявки на 1 или 2 участников можно отправить разными заявками через электронную форму на сайте.</w:t>
      </w:r>
    </w:p>
    <w:p w:rsidR="00F5131F" w:rsidRDefault="00F5131F" w:rsidP="00F5131F">
      <w:pPr>
        <w:pStyle w:val="a3"/>
        <w:shd w:val="clear" w:color="auto" w:fill="FFFFFF"/>
        <w:ind w:firstLine="709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</w:rPr>
        <w:t>При подаче групповой заявки на электронный адрес центра </w:t>
      </w:r>
      <w:proofErr w:type="spellStart"/>
      <w:r>
        <w:rPr>
          <w:color w:val="333333"/>
        </w:rPr>
        <w:t>centrostprofi@mail.ru</w:t>
      </w:r>
      <w:proofErr w:type="spellEnd"/>
      <w:r>
        <w:rPr>
          <w:color w:val="333333"/>
        </w:rPr>
        <w:t xml:space="preserve"> необходимо направить письмо, к которому нужно прикрепить следующие документы: общую заявку в формате </w:t>
      </w:r>
      <w:proofErr w:type="spellStart"/>
      <w:r>
        <w:rPr>
          <w:color w:val="333333"/>
        </w:rPr>
        <w:t>word</w:t>
      </w:r>
      <w:proofErr w:type="spellEnd"/>
      <w:r>
        <w:rPr>
          <w:color w:val="333333"/>
        </w:rPr>
        <w:t xml:space="preserve">, работы в формате </w:t>
      </w:r>
      <w:proofErr w:type="spellStart"/>
      <w:r>
        <w:rPr>
          <w:color w:val="333333"/>
        </w:rPr>
        <w:t>jpeg</w:t>
      </w:r>
      <w:proofErr w:type="spellEnd"/>
      <w:r>
        <w:rPr>
          <w:color w:val="333333"/>
        </w:rPr>
        <w:t>, чек об оплате организационного взноса или документы, подтверждающие статус участников. Файлы с работами участников необходимо назвать фамилиями участников. В «теме» письма необходимо указать: «</w:t>
      </w:r>
      <w:proofErr w:type="spellStart"/>
      <w:r>
        <w:rPr>
          <w:color w:val="333333"/>
        </w:rPr>
        <w:t>Заявка_Наименование_конкурса</w:t>
      </w:r>
      <w:proofErr w:type="spellEnd"/>
      <w:r>
        <w:rPr>
          <w:color w:val="333333"/>
        </w:rPr>
        <w:t>».</w:t>
      </w:r>
    </w:p>
    <w:p w:rsidR="00F5131F" w:rsidRDefault="00F5131F" w:rsidP="00F5131F">
      <w:pPr>
        <w:pStyle w:val="a3"/>
        <w:shd w:val="clear" w:color="auto" w:fill="FFFFFF"/>
        <w:ind w:firstLine="709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b/>
          <w:bCs/>
          <w:color w:val="333333"/>
          <w:u w:val="single"/>
        </w:rPr>
        <w:t xml:space="preserve">Архивные файлы (формат </w:t>
      </w:r>
      <w:proofErr w:type="spellStart"/>
      <w:r>
        <w:rPr>
          <w:b/>
          <w:bCs/>
          <w:color w:val="333333"/>
          <w:u w:val="single"/>
        </w:rPr>
        <w:t>zip</w:t>
      </w:r>
      <w:proofErr w:type="spellEnd"/>
      <w:r>
        <w:rPr>
          <w:b/>
          <w:bCs/>
          <w:color w:val="333333"/>
          <w:u w:val="single"/>
        </w:rPr>
        <w:t xml:space="preserve">, </w:t>
      </w:r>
      <w:proofErr w:type="spellStart"/>
      <w:r>
        <w:rPr>
          <w:b/>
          <w:bCs/>
          <w:color w:val="333333"/>
          <w:u w:val="single"/>
        </w:rPr>
        <w:t>rar</w:t>
      </w:r>
      <w:proofErr w:type="spellEnd"/>
      <w:r>
        <w:rPr>
          <w:b/>
          <w:bCs/>
          <w:color w:val="333333"/>
          <w:u w:val="single"/>
        </w:rPr>
        <w:t>) не принимаются.  </w:t>
      </w:r>
    </w:p>
    <w:p w:rsidR="00F5131F" w:rsidRDefault="00F5131F" w:rsidP="00F5131F">
      <w:pPr>
        <w:pStyle w:val="a3"/>
        <w:shd w:val="clear" w:color="auto" w:fill="FFFFFF"/>
        <w:ind w:firstLine="709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</w:rPr>
        <w:t>Письма, содержащие архивные файлы, рассматриваться не будут.</w:t>
      </w:r>
    </w:p>
    <w:p w:rsidR="00F5131F" w:rsidRDefault="00F5131F" w:rsidP="00F5131F">
      <w:pPr>
        <w:pStyle w:val="a3"/>
        <w:shd w:val="clear" w:color="auto" w:fill="FFFFFF"/>
        <w:ind w:firstLine="709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</w:rPr>
        <w:t xml:space="preserve">Обращаем Ваше внимание, что для участия в Конкурсе необходимо оплатить организационный взнос, </w:t>
      </w:r>
      <w:proofErr w:type="gramStart"/>
      <w:r>
        <w:rPr>
          <w:color w:val="333333"/>
        </w:rPr>
        <w:t>чек</w:t>
      </w:r>
      <w:proofErr w:type="gramEnd"/>
      <w:r>
        <w:rPr>
          <w:color w:val="333333"/>
        </w:rPr>
        <w:t xml:space="preserve"> об оплате которого нужно также представить при оформлении заявки. </w:t>
      </w:r>
      <w:proofErr w:type="spellStart"/>
      <w:r>
        <w:rPr>
          <w:color w:val="333333"/>
        </w:rPr>
        <w:t>Скриншот</w:t>
      </w:r>
      <w:proofErr w:type="spellEnd"/>
      <w:r>
        <w:rPr>
          <w:color w:val="333333"/>
        </w:rPr>
        <w:t xml:space="preserve"> перевода не является подтверждением платежа, к заявке необходимо прикрепить чек об оплате.</w:t>
      </w:r>
    </w:p>
    <w:p w:rsidR="00F5131F" w:rsidRPr="00F5131F" w:rsidRDefault="00F5131F" w:rsidP="00F5131F">
      <w:pPr>
        <w:pStyle w:val="a3"/>
        <w:shd w:val="clear" w:color="auto" w:fill="FFFFFF"/>
        <w:ind w:firstLine="709"/>
        <w:jc w:val="both"/>
        <w:rPr>
          <w:rFonts w:ascii="Arial" w:hAnsi="Arial" w:cs="Arial"/>
          <w:color w:val="C00000"/>
          <w:sz w:val="23"/>
          <w:szCs w:val="23"/>
        </w:rPr>
      </w:pPr>
      <w:r w:rsidRPr="00F5131F">
        <w:rPr>
          <w:b/>
          <w:bCs/>
          <w:color w:val="C00000"/>
        </w:rPr>
        <w:t>ВАЖНО!!! ДЕТИ С ОГРАНИЧЕННЫМИ ВОЗМОЖНОСТЯМИ ЗДОРОВЬЯ И ДЕТИ-ИНВАЛИДЫ В КОНКУРСЕ СОЧИНЕНИЙ И ТВОРЧЕСКОМ КОНКУРСЕ «МОЯ СТРАНА, МОЯ РОССИЯ» ПРИНИМАЮТ УЧАСТИЕ БЕСПЛАТНО!</w:t>
      </w:r>
    </w:p>
    <w:p w:rsidR="00620489" w:rsidRDefault="00620489"/>
    <w:sectPr w:rsidR="00620489" w:rsidSect="00620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57C81"/>
    <w:multiLevelType w:val="multilevel"/>
    <w:tmpl w:val="7C36C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690E35"/>
    <w:multiLevelType w:val="multilevel"/>
    <w:tmpl w:val="4E5A36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20E40ECC"/>
    <w:multiLevelType w:val="multilevel"/>
    <w:tmpl w:val="A8927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BC5B83"/>
    <w:multiLevelType w:val="multilevel"/>
    <w:tmpl w:val="BD7601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6FB379C0"/>
    <w:multiLevelType w:val="multilevel"/>
    <w:tmpl w:val="046A96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131F"/>
    <w:rsid w:val="003E2867"/>
    <w:rsid w:val="00620489"/>
    <w:rsid w:val="00F51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1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556</Words>
  <Characters>3173</Characters>
  <Application>Microsoft Office Word</Application>
  <DocSecurity>0</DocSecurity>
  <Lines>26</Lines>
  <Paragraphs>7</Paragraphs>
  <ScaleCrop>false</ScaleCrop>
  <Company/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2021-06-10T00:23:00Z</dcterms:created>
  <dcterms:modified xsi:type="dcterms:W3CDTF">2021-06-10T00:32:00Z</dcterms:modified>
</cp:coreProperties>
</file>